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五年级上册数学单元测试-1.小数除法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1.一个非0自然数除以1.1，所得到的商比原数（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大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小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无法确定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2.下面四个循环小数中，循环节不是“36”的是（  ）            </w:t>
      </w:r>
    </w:p>
    <w:p>
      <w:pPr>
        <w:spacing w:after="0" w:line="360" w:lineRule="auto"/>
        <w:ind w:left="150"/>
      </w:pPr>
      <w:r>
        <w:t>A. 5.3636…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0.36036036…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3.633636…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0.83636…</w:t>
      </w:r>
    </w:p>
    <w:p>
      <w:pPr>
        <w:spacing w:after="0" w:line="360" w:lineRule="auto"/>
      </w:pPr>
      <w:r>
        <w:t xml:space="preserve">3.0.28÷0.47的商精确到0.01是（   ）            </w:t>
      </w:r>
    </w:p>
    <w:p>
      <w:pPr>
        <w:spacing w:after="0" w:line="360" w:lineRule="auto"/>
        <w:ind w:left="150"/>
      </w:pPr>
      <w:r>
        <w:t>A. 0.596                                     B. 0.59                                     C. 0.60                                     D. 0.6</w:t>
      </w:r>
    </w:p>
    <w:p>
      <w:pPr>
        <w:spacing w:after="0" w:line="360" w:lineRule="auto"/>
      </w:pPr>
      <w:r>
        <w:t>4.0.1除1的商加上7的1.4倍，和是（  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A. 10                                     B. 19.8                                     C. 20                                     D. 23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5.班长用39.6元钱买了6个笔记本，平均每个笔记本是6.6元。（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6.4.83÷0.7、48.3÷7和483÷70三个算式的商相等。（ 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7.小数除法中，先把被除数变成整数，被除数的小数点向右移动几位，除数的小数点也向右移动几位，位数不够时要用0补够。（ 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8.判断对错.</w:t>
      </w:r>
      <w:r>
        <w:rPr>
          <w:lang w:eastAsia="zh-CN"/>
        </w:rPr>
        <w:br w:type="textWrapping"/>
      </w:r>
      <w:r>
        <w:rPr>
          <w:lang w:eastAsia="zh-CN"/>
        </w:rPr>
        <w:t>市内固定电话的收费标准是前3分钟0.20元，以后每分钟0.10元.小明给本市居住的爷爷打了一次电话，共花了0.70元.那么小明打了多长时间的电话？</w:t>
      </w:r>
      <w:r>
        <w:rPr>
          <w:lang w:eastAsia="zh-CN"/>
        </w:rPr>
        <w:br w:type="textWrapping"/>
      </w:r>
      <w:r>
        <w:rPr>
          <w:lang w:eastAsia="zh-CN"/>
        </w:rPr>
        <w:t>0.7÷0.2＝3.5(分钟)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答：小明打了3.5分钟的电话.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</w:pPr>
      <w:r>
        <w:t>9.直接写出得数．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0"/>
        <w:gridCol w:w="1820"/>
        <w:gridCol w:w="18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7.5÷0.5＝________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4.8÷1.6＝________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0.57÷1.9＝________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0.96÷1.6＝________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0.48÷0.4＝________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2.2÷0.11＝________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0.45÷45＝________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1.2×0.3＝________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10.5÷6的商用循环小数表示是________，保留两位小数约是________。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11.10.6÷0.75商是________， 余数是________。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12.计算下面各题．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7"/>
        <w:gridCol w:w="18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0.522÷0.18=________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1.26÷0.84=________</w:t>
            </w: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13.看图回答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33400" cy="4572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每千克3.8元， </w:t>
      </w:r>
      <w:r>
        <w:rPr>
          <w:lang w:eastAsia="zh-CN"/>
        </w:rPr>
        <w:drawing>
          <wp:inline distT="0" distB="0" distL="114300" distR="114300">
            <wp:extent cx="581025" cy="4381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每千克8.6元， </w:t>
      </w:r>
      <w:r>
        <w:rPr>
          <w:lang w:eastAsia="zh-CN"/>
        </w:rPr>
        <w:drawing>
          <wp:inline distT="0" distB="0" distL="114300" distR="114300">
            <wp:extent cx="466725" cy="5048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每千克2.5元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（1）买6千克苹果和2千克樱桃共需要多少元钱？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（2）乐乐要买3千克梨 ，他有10元钱，够吗?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14.说一说。和同桌议一议，怎样计算除数是小数的除法？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15.口算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（1）3.4×8.6+1.4×3.4=________；    </w:t>
      </w:r>
    </w:p>
    <w:p>
      <w:pPr>
        <w:spacing w:after="0" w:line="360" w:lineRule="auto"/>
      </w:pPr>
      <w:r>
        <w:t xml:space="preserve">（2）2.5×1.2×12.5×0.8=________；    </w:t>
      </w:r>
    </w:p>
    <w:p>
      <w:pPr>
        <w:spacing w:after="0" w:line="360" w:lineRule="auto"/>
      </w:pPr>
      <w:r>
        <w:t xml:space="preserve">（3）55×（3.8÷5.5）=________；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（4）1÷0.125+0.125﹣0.125÷1=________．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16.一本书共有456页，小刚看了30天就看完了，问：小刚平均每天看多少页？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 xml:space="preserve">3.【答案】C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4.【答案】B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</w:pPr>
      <w:r>
        <w:t xml:space="preserve">9.【答案】15；3；0.3；0.6；1.2；20；0.01；0.36  </w:t>
      </w:r>
    </w:p>
    <w:p>
      <w:pPr>
        <w:spacing w:after="0" w:line="360" w:lineRule="auto"/>
      </w:pPr>
      <w:r>
        <w:t>10.【答案】</w:t>
      </w:r>
      <w:r>
        <w:rPr>
          <w:lang w:eastAsia="zh-CN"/>
        </w:rPr>
        <w:drawing>
          <wp:inline distT="0" distB="0" distL="114300" distR="114300">
            <wp:extent cx="285750" cy="1524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；0.83  </w:t>
      </w:r>
    </w:p>
    <w:p>
      <w:pPr>
        <w:spacing w:after="0" w:line="360" w:lineRule="auto"/>
      </w:pPr>
      <w:r>
        <w:t xml:space="preserve">11.【答案】14；0.1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12.【答案】2.9；1.5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（1）2.5×6+8.6×2=32.2（元）</w:t>
      </w:r>
      <w:r>
        <w:rPr>
          <w:lang w:eastAsia="zh-CN"/>
        </w:rPr>
        <w:br w:type="textWrapping"/>
      </w:r>
      <w:r>
        <w:rPr>
          <w:lang w:eastAsia="zh-CN"/>
        </w:rPr>
        <w:t>答：共需要32.2元。</w:t>
      </w:r>
      <w:r>
        <w:rPr>
          <w:lang w:eastAsia="zh-CN"/>
        </w:rPr>
        <w:br w:type="textWrapping"/>
      </w:r>
      <w:r>
        <w:rPr>
          <w:lang w:eastAsia="zh-CN"/>
        </w:rPr>
        <w:t>（2）3.8×3=11.4（元）</w:t>
      </w:r>
      <w:r>
        <w:rPr>
          <w:lang w:eastAsia="zh-CN"/>
        </w:rPr>
        <w:br w:type="textWrapping"/>
      </w:r>
      <w:r>
        <w:rPr>
          <w:lang w:eastAsia="zh-CN"/>
        </w:rPr>
        <w:t>11.4&gt;10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答：不够。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：除数是小数的除法，先移动除数的小数点，使它变成整数；除数的小数点向右移动几位，被除数的小数点也向右移动几位（位数不够的，在被除数的末尾用“0”来补足）；然后按照除数是整数的除法的计算方法进行计算。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（1）34</w:t>
      </w:r>
      <w:r>
        <w:rPr>
          <w:lang w:eastAsia="zh-CN"/>
        </w:rPr>
        <w:br w:type="textWrapping"/>
      </w:r>
      <w:r>
        <w:rPr>
          <w:lang w:eastAsia="zh-CN"/>
        </w:rPr>
        <w:t>（2）30</w:t>
      </w:r>
      <w:r>
        <w:rPr>
          <w:lang w:eastAsia="zh-CN"/>
        </w:rPr>
        <w:br w:type="textWrapping"/>
      </w:r>
      <w:r>
        <w:rPr>
          <w:lang w:eastAsia="zh-CN"/>
        </w:rPr>
        <w:t>（3）38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（4）8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解：456÷30=15.2(页)</w:t>
      </w:r>
      <w:r>
        <w:rPr>
          <w:lang w:eastAsia="zh-CN"/>
        </w:rPr>
        <w:br w:type="textWrapping"/>
      </w:r>
      <w:r>
        <w:rPr>
          <w:lang w:eastAsia="zh-CN"/>
        </w:rPr>
        <w:t>答：小刚平均每天看15.2页.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ryKu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LLEgqGO/yDXwPYa2U32&#10;Z/SxobQn/xjOq0hhFnvsgslvksGOxdPTxVM8Jibo42q5WtYrzgR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ryKu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m5Vi1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m5Vi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Z5AN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Fn&#10;kA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o3yT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wpMaCx4r/3wMkX721P&#10;Fkmg3oUK/R4desbhqx3Q+Xwe8DDxHhqv0y8yIniP8h4v8oohEoaH89t5uVxQwvBqWt6Uy2mZC1A8&#10;P3c+xO/CapKMmnqsX5YVDj9CxFTQ9eySogWrJN9KpfLGt7t75ckBsNbb/KUs8ckrN2VIX9PbxSxl&#10;AtjADTYOmtqhCMG0Od6rF+ElcJm//wGnxDYQujGBjJDcoNIyCp+tTgD/ZjiJR4c6G5wvmpLRglOi&#10;BI5jsrJnBKmu8UR2yiDJVKOxFsmKw25AmGTuLD9i3XDgUc+0zm6w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KN8k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A0DF8"/>
    <w:rsid w:val="006B7A92"/>
    <w:rsid w:val="006D054F"/>
    <w:rsid w:val="00720D11"/>
    <w:rsid w:val="00751BBD"/>
    <w:rsid w:val="00777D0A"/>
    <w:rsid w:val="008222E8"/>
    <w:rsid w:val="00827CAC"/>
    <w:rsid w:val="008512EA"/>
    <w:rsid w:val="0087460A"/>
    <w:rsid w:val="008860DB"/>
    <w:rsid w:val="008977BC"/>
    <w:rsid w:val="008A4A54"/>
    <w:rsid w:val="008E0712"/>
    <w:rsid w:val="00903B0A"/>
    <w:rsid w:val="009413CA"/>
    <w:rsid w:val="0099608E"/>
    <w:rsid w:val="009A1E5B"/>
    <w:rsid w:val="009B1FC3"/>
    <w:rsid w:val="00A00BCA"/>
    <w:rsid w:val="00A05225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907C4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E421C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F4B7A8D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93C87B1-352E-4FAA-A1CE-5659EC0EAC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875</Words>
  <Characters>1411</Characters>
  <Lines>14</Lines>
  <Paragraphs>4</Paragraphs>
  <TotalTime>1</TotalTime>
  <ScaleCrop>false</ScaleCrop>
  <LinksUpToDate>false</LinksUpToDate>
  <CharactersWithSpaces>1982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2022-08-23T11:11:24Z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7E236702DA8D442B90ABF72913992214</vt:lpwstr>
  </property>
</Properties>
</file>